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4CCE53F2" w:rsidR="00495F75" w:rsidRPr="00EF668C" w:rsidRDefault="00495F75" w:rsidP="00EF66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68C">
        <w:rPr>
          <w:rFonts w:ascii="Times New Roman" w:hAnsi="Times New Roman" w:cs="Times New Roman"/>
          <w:b/>
          <w:sz w:val="24"/>
          <w:szCs w:val="24"/>
        </w:rPr>
        <w:t>GÖREV TANIMI:</w:t>
      </w:r>
      <w:r w:rsidR="0036257B" w:rsidRPr="00EF66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24A4" w:rsidRPr="0087629B">
        <w:rPr>
          <w:rFonts w:ascii="Times New Roman" w:hAnsi="Times New Roman" w:cs="Times New Roman"/>
          <w:sz w:val="24"/>
          <w:szCs w:val="24"/>
        </w:rPr>
        <w:t>Erasmus+</w:t>
      </w:r>
      <w:r w:rsidR="0036257B" w:rsidRPr="0087629B">
        <w:rPr>
          <w:rFonts w:ascii="Times New Roman" w:hAnsi="Times New Roman" w:cs="Times New Roman"/>
          <w:sz w:val="24"/>
          <w:szCs w:val="24"/>
        </w:rPr>
        <w:t xml:space="preserve"> Koordinatör</w:t>
      </w:r>
      <w:r w:rsidR="00645E55" w:rsidRPr="0087629B">
        <w:rPr>
          <w:rFonts w:ascii="Times New Roman" w:hAnsi="Times New Roman" w:cs="Times New Roman"/>
          <w:sz w:val="24"/>
          <w:szCs w:val="24"/>
        </w:rPr>
        <w:t xml:space="preserve"> Yardımcısı</w:t>
      </w:r>
      <w:r w:rsidR="008F3574" w:rsidRPr="0087629B">
        <w:rPr>
          <w:rFonts w:ascii="Times New Roman" w:hAnsi="Times New Roman" w:cs="Times New Roman"/>
          <w:sz w:val="24"/>
          <w:szCs w:val="24"/>
        </w:rPr>
        <w:t xml:space="preserve"> Görev Tanımı</w:t>
      </w:r>
    </w:p>
    <w:p w14:paraId="20D391FA" w14:textId="6E845276" w:rsidR="00495F75" w:rsidRPr="00EF668C" w:rsidRDefault="00495F75" w:rsidP="00EF66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68C">
        <w:rPr>
          <w:rFonts w:ascii="Times New Roman" w:hAnsi="Times New Roman" w:cs="Times New Roman"/>
          <w:b/>
          <w:sz w:val="24"/>
          <w:szCs w:val="24"/>
        </w:rPr>
        <w:t>KURUM İÇİNDEKİ YERİ</w:t>
      </w:r>
    </w:p>
    <w:p w14:paraId="6F93DD23" w14:textId="5411250B" w:rsidR="00495F75" w:rsidRPr="00EF668C" w:rsidRDefault="00495F75" w:rsidP="00EF668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68C">
        <w:rPr>
          <w:rFonts w:ascii="Times New Roman" w:hAnsi="Times New Roman" w:cs="Times New Roman"/>
          <w:b/>
          <w:sz w:val="24"/>
          <w:szCs w:val="24"/>
        </w:rPr>
        <w:t>Üst Makam:</w:t>
      </w:r>
      <w:r w:rsidR="008F35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6DC8" w:rsidRPr="0087629B">
        <w:rPr>
          <w:rFonts w:ascii="Times New Roman" w:hAnsi="Times New Roman" w:cs="Times New Roman"/>
          <w:sz w:val="24"/>
          <w:szCs w:val="24"/>
        </w:rPr>
        <w:t>Dış İlişkiler Genel Koordinatörü-</w:t>
      </w:r>
      <w:r w:rsidR="00645E55" w:rsidRPr="0087629B">
        <w:rPr>
          <w:rFonts w:ascii="Times New Roman" w:hAnsi="Times New Roman" w:cs="Times New Roman"/>
          <w:sz w:val="24"/>
          <w:szCs w:val="24"/>
        </w:rPr>
        <w:t>Rektör Yardımcısı</w:t>
      </w:r>
      <w:r w:rsidR="008F1311" w:rsidRPr="0087629B">
        <w:rPr>
          <w:rFonts w:ascii="Times New Roman" w:hAnsi="Times New Roman" w:cs="Times New Roman"/>
          <w:sz w:val="24"/>
          <w:szCs w:val="24"/>
        </w:rPr>
        <w:t>-</w:t>
      </w:r>
      <w:r w:rsidR="00BD6DC8" w:rsidRPr="0087629B">
        <w:rPr>
          <w:rFonts w:ascii="Times New Roman" w:hAnsi="Times New Roman" w:cs="Times New Roman"/>
          <w:sz w:val="24"/>
          <w:szCs w:val="24"/>
        </w:rPr>
        <w:t xml:space="preserve"> Rektör</w:t>
      </w:r>
    </w:p>
    <w:p w14:paraId="16978632" w14:textId="69C3434E" w:rsidR="00193387" w:rsidRPr="00EF668C" w:rsidRDefault="00495F75" w:rsidP="00EF668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68C">
        <w:rPr>
          <w:rFonts w:ascii="Times New Roman" w:hAnsi="Times New Roman" w:cs="Times New Roman"/>
          <w:b/>
          <w:sz w:val="24"/>
          <w:szCs w:val="24"/>
        </w:rPr>
        <w:t xml:space="preserve">Bağlı Birimler: </w:t>
      </w:r>
      <w:r w:rsidR="00A724A4" w:rsidRPr="0087629B">
        <w:rPr>
          <w:rFonts w:ascii="Times New Roman" w:hAnsi="Times New Roman" w:cs="Times New Roman"/>
          <w:sz w:val="24"/>
          <w:szCs w:val="24"/>
        </w:rPr>
        <w:t>Erasmus+</w:t>
      </w:r>
      <w:r w:rsidR="00514C06" w:rsidRPr="0087629B">
        <w:rPr>
          <w:rFonts w:ascii="Times New Roman" w:hAnsi="Times New Roman" w:cs="Times New Roman"/>
          <w:sz w:val="24"/>
          <w:szCs w:val="24"/>
        </w:rPr>
        <w:t xml:space="preserve"> Koordinatörlüğü</w:t>
      </w:r>
      <w:bookmarkStart w:id="0" w:name="_GoBack"/>
      <w:bookmarkEnd w:id="0"/>
    </w:p>
    <w:p w14:paraId="4E03F704" w14:textId="4A338C53" w:rsidR="00D8408E" w:rsidRPr="00EF668C" w:rsidRDefault="00495F75" w:rsidP="00EF668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68C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703818E1" w14:textId="4BD7F820" w:rsidR="0036257B" w:rsidRPr="00EF668C" w:rsidRDefault="00A724A4" w:rsidP="00EF668C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8C">
        <w:rPr>
          <w:rFonts w:ascii="Times New Roman" w:hAnsi="Times New Roman" w:cs="Times New Roman"/>
          <w:bCs/>
          <w:sz w:val="24"/>
          <w:szCs w:val="24"/>
        </w:rPr>
        <w:t>Erasmus+</w:t>
      </w:r>
      <w:r w:rsidR="0036257B" w:rsidRPr="00EF668C">
        <w:rPr>
          <w:rFonts w:ascii="Times New Roman" w:hAnsi="Times New Roman" w:cs="Times New Roman"/>
          <w:bCs/>
          <w:sz w:val="24"/>
          <w:szCs w:val="24"/>
        </w:rPr>
        <w:t xml:space="preserve"> Koordinatörünün yaptığı tüm işlemlerde destek sağlamak.</w:t>
      </w:r>
    </w:p>
    <w:p w14:paraId="331F5EEF" w14:textId="15FD036B" w:rsidR="0036257B" w:rsidRPr="00EF668C" w:rsidRDefault="00A724A4" w:rsidP="00EF668C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8C">
        <w:rPr>
          <w:rFonts w:ascii="Times New Roman" w:hAnsi="Times New Roman" w:cs="Times New Roman"/>
          <w:bCs/>
          <w:sz w:val="24"/>
          <w:szCs w:val="24"/>
        </w:rPr>
        <w:t>Erasmus+</w:t>
      </w:r>
      <w:r w:rsidR="0036257B" w:rsidRPr="00EF668C">
        <w:rPr>
          <w:rFonts w:ascii="Times New Roman" w:hAnsi="Times New Roman" w:cs="Times New Roman"/>
          <w:bCs/>
          <w:sz w:val="24"/>
          <w:szCs w:val="24"/>
        </w:rPr>
        <w:t xml:space="preserve"> Öğrenci Değişim Programı süreçlerinin düzenlenmesine katkıda bulunmak.</w:t>
      </w:r>
    </w:p>
    <w:p w14:paraId="5589BF94" w14:textId="77777777" w:rsidR="0036257B" w:rsidRPr="00EF668C" w:rsidRDefault="0036257B" w:rsidP="00EF668C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8C">
        <w:rPr>
          <w:rFonts w:ascii="Times New Roman" w:hAnsi="Times New Roman" w:cs="Times New Roman"/>
          <w:bCs/>
          <w:sz w:val="24"/>
          <w:szCs w:val="24"/>
        </w:rPr>
        <w:t>Koordinatörün belirlediği diğer görevleri yerine getirmek.</w:t>
      </w:r>
    </w:p>
    <w:p w14:paraId="208778EB" w14:textId="77777777" w:rsidR="0036257B" w:rsidRPr="00EF668C" w:rsidRDefault="0036257B" w:rsidP="00EF668C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8C">
        <w:rPr>
          <w:rFonts w:ascii="Times New Roman" w:hAnsi="Times New Roman" w:cs="Times New Roman"/>
          <w:bCs/>
          <w:sz w:val="24"/>
          <w:szCs w:val="24"/>
        </w:rPr>
        <w:t>Birimin faaliyet alanını kapsayan haftalık ve aylık raporları hazırlamak ve gerekli düzeltici çalışmalar yapmak.</w:t>
      </w:r>
    </w:p>
    <w:p w14:paraId="08369548" w14:textId="77777777" w:rsidR="0036257B" w:rsidRPr="00EF668C" w:rsidRDefault="0036257B" w:rsidP="00EF668C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8C">
        <w:rPr>
          <w:rFonts w:ascii="Times New Roman" w:hAnsi="Times New Roman" w:cs="Times New Roman"/>
          <w:bCs/>
          <w:sz w:val="24"/>
          <w:szCs w:val="24"/>
        </w:rPr>
        <w:t>Birimler arasında iletişimi sağlayarak koordinasyonu sürdürmek ve sorunları çözmek.</w:t>
      </w:r>
    </w:p>
    <w:p w14:paraId="5BCC3F5B" w14:textId="037658D6" w:rsidR="0036257B" w:rsidRPr="00EF668C" w:rsidRDefault="0036257B" w:rsidP="00EF668C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8C">
        <w:rPr>
          <w:rFonts w:ascii="Times New Roman" w:hAnsi="Times New Roman" w:cs="Times New Roman"/>
          <w:bCs/>
          <w:sz w:val="24"/>
          <w:szCs w:val="24"/>
        </w:rPr>
        <w:t xml:space="preserve">Giden-Gelen </w:t>
      </w:r>
      <w:r w:rsidR="00A724A4" w:rsidRPr="00EF668C">
        <w:rPr>
          <w:rFonts w:ascii="Times New Roman" w:hAnsi="Times New Roman" w:cs="Times New Roman"/>
          <w:bCs/>
          <w:sz w:val="24"/>
          <w:szCs w:val="24"/>
        </w:rPr>
        <w:t>Erasmus+</w:t>
      </w:r>
      <w:r w:rsidRPr="00EF668C">
        <w:rPr>
          <w:rFonts w:ascii="Times New Roman" w:hAnsi="Times New Roman" w:cs="Times New Roman"/>
          <w:bCs/>
          <w:sz w:val="24"/>
          <w:szCs w:val="24"/>
        </w:rPr>
        <w:t xml:space="preserve"> hareketlilik süreçlerinin eksiksiz yürütülmesinden sorumlu olmak.</w:t>
      </w:r>
    </w:p>
    <w:p w14:paraId="45A763B8" w14:textId="5F5A14ED" w:rsidR="0036257B" w:rsidRPr="00EF668C" w:rsidRDefault="00A724A4" w:rsidP="00EF668C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8C">
        <w:rPr>
          <w:rFonts w:ascii="Times New Roman" w:hAnsi="Times New Roman" w:cs="Times New Roman"/>
          <w:bCs/>
          <w:sz w:val="24"/>
          <w:szCs w:val="24"/>
        </w:rPr>
        <w:t>Erasmus+</w:t>
      </w:r>
      <w:r w:rsidR="0036257B" w:rsidRPr="00EF668C">
        <w:rPr>
          <w:rFonts w:ascii="Times New Roman" w:hAnsi="Times New Roman" w:cs="Times New Roman"/>
          <w:bCs/>
          <w:sz w:val="24"/>
          <w:szCs w:val="24"/>
        </w:rPr>
        <w:t xml:space="preserve"> öğrenci hareketlilik süreçlerini yönetmek ve öğrencilere yurtdışında eğitim konusunda rehberlik etmek.</w:t>
      </w:r>
    </w:p>
    <w:p w14:paraId="1AACBEE3" w14:textId="77777777" w:rsidR="0036257B" w:rsidRPr="00EF668C" w:rsidRDefault="0036257B" w:rsidP="00EF668C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8C">
        <w:rPr>
          <w:rFonts w:ascii="Times New Roman" w:hAnsi="Times New Roman" w:cs="Times New Roman"/>
          <w:bCs/>
          <w:sz w:val="24"/>
          <w:szCs w:val="24"/>
        </w:rPr>
        <w:t>Yurtdışındaki kurumlarla ikili anlaşma sağlama ve geliştirme süreçlerine katkı sağlamak.</w:t>
      </w:r>
    </w:p>
    <w:p w14:paraId="7023C56E" w14:textId="77777777" w:rsidR="0036257B" w:rsidRPr="00EF668C" w:rsidRDefault="0036257B" w:rsidP="00EF668C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8C">
        <w:rPr>
          <w:rFonts w:ascii="Times New Roman" w:hAnsi="Times New Roman" w:cs="Times New Roman"/>
          <w:bCs/>
          <w:sz w:val="24"/>
          <w:szCs w:val="24"/>
        </w:rPr>
        <w:t>Uluslararası öğrenci kayıtlarını yönetmek ve evrak kontrolü yapmak.</w:t>
      </w:r>
    </w:p>
    <w:p w14:paraId="275A0B4B" w14:textId="58A63606" w:rsidR="0036257B" w:rsidRPr="00EF668C" w:rsidRDefault="0036257B" w:rsidP="00EF668C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8C">
        <w:rPr>
          <w:rFonts w:ascii="Times New Roman" w:hAnsi="Times New Roman" w:cs="Times New Roman"/>
          <w:bCs/>
          <w:sz w:val="24"/>
          <w:szCs w:val="24"/>
        </w:rPr>
        <w:t>Öğrenci ikamet süreçlerini takip etmek ve öğrenci taleplerini ilgili bölümlere ileterek çözüme u</w:t>
      </w:r>
      <w:r w:rsidR="00E14B81" w:rsidRPr="00EF668C">
        <w:rPr>
          <w:rFonts w:ascii="Times New Roman" w:hAnsi="Times New Roman" w:cs="Times New Roman"/>
          <w:bCs/>
          <w:sz w:val="24"/>
          <w:szCs w:val="24"/>
        </w:rPr>
        <w:t>l</w:t>
      </w:r>
      <w:r w:rsidRPr="00EF668C">
        <w:rPr>
          <w:rFonts w:ascii="Times New Roman" w:hAnsi="Times New Roman" w:cs="Times New Roman"/>
          <w:bCs/>
          <w:sz w:val="24"/>
          <w:szCs w:val="24"/>
        </w:rPr>
        <w:t>aşmasını sağlamak.</w:t>
      </w:r>
    </w:p>
    <w:p w14:paraId="446FF950" w14:textId="77777777" w:rsidR="0036257B" w:rsidRPr="00EF668C" w:rsidRDefault="0036257B" w:rsidP="00EF668C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8C">
        <w:rPr>
          <w:rFonts w:ascii="Times New Roman" w:hAnsi="Times New Roman" w:cs="Times New Roman"/>
          <w:bCs/>
          <w:sz w:val="24"/>
          <w:szCs w:val="24"/>
        </w:rPr>
        <w:t>Elektronik Belge Yönetim Sistemi’ni etkin kullanmak ve çalışanların kullanımını teşvik etmek.</w:t>
      </w:r>
    </w:p>
    <w:p w14:paraId="16BC4D54" w14:textId="77777777" w:rsidR="0036257B" w:rsidRPr="00EF668C" w:rsidRDefault="0036257B" w:rsidP="00EF668C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8C">
        <w:rPr>
          <w:rFonts w:ascii="Times New Roman" w:hAnsi="Times New Roman" w:cs="Times New Roman"/>
          <w:bCs/>
          <w:sz w:val="24"/>
          <w:szCs w:val="24"/>
        </w:rPr>
        <w:t>Resmi evrak ve yazışmaları gizlilikle yürütmek.</w:t>
      </w:r>
    </w:p>
    <w:p w14:paraId="50EF4C22" w14:textId="77777777" w:rsidR="0036257B" w:rsidRPr="00EF668C" w:rsidRDefault="0036257B" w:rsidP="00EF668C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8C">
        <w:rPr>
          <w:rFonts w:ascii="Times New Roman" w:hAnsi="Times New Roman" w:cs="Times New Roman"/>
          <w:bCs/>
          <w:sz w:val="24"/>
          <w:szCs w:val="24"/>
        </w:rPr>
        <w:t>Birime ait tüm demirbaşların bakım ve kullanımıyla ilgilenmek.</w:t>
      </w:r>
    </w:p>
    <w:p w14:paraId="053622F8" w14:textId="77777777" w:rsidR="0036257B" w:rsidRPr="00EF668C" w:rsidRDefault="0036257B" w:rsidP="00EF668C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8C">
        <w:rPr>
          <w:rFonts w:ascii="Times New Roman" w:hAnsi="Times New Roman" w:cs="Times New Roman"/>
          <w:bCs/>
          <w:sz w:val="24"/>
          <w:szCs w:val="24"/>
        </w:rPr>
        <w:t>Kişisel verilerin korunması (KVKK) ve bilgi güvenliği (ISO 27001) standartlarına uymak.</w:t>
      </w:r>
    </w:p>
    <w:p w14:paraId="08E8334D" w14:textId="77777777" w:rsidR="0036257B" w:rsidRPr="00EF668C" w:rsidRDefault="0036257B" w:rsidP="00EF668C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8C">
        <w:rPr>
          <w:rFonts w:ascii="Times New Roman" w:hAnsi="Times New Roman" w:cs="Times New Roman"/>
          <w:bCs/>
          <w:sz w:val="24"/>
          <w:szCs w:val="24"/>
        </w:rPr>
        <w:lastRenderedPageBreak/>
        <w:t>Gizli ve koruma altındaki bilgilerin yetkisiz kişiler tarafından erişilmesini engellemek için gerekli tedbirleri almak.</w:t>
      </w:r>
    </w:p>
    <w:p w14:paraId="7066A61D" w14:textId="6966FE9D" w:rsidR="0025343E" w:rsidRPr="00EF668C" w:rsidRDefault="0036257B" w:rsidP="00EF668C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68C">
        <w:rPr>
          <w:rFonts w:ascii="Times New Roman" w:hAnsi="Times New Roman" w:cs="Times New Roman"/>
          <w:bCs/>
          <w:sz w:val="24"/>
          <w:szCs w:val="24"/>
        </w:rPr>
        <w:t>Kanun ve yönetmeliklerdeki değişiklikleri takip edip güncellemeleri sağlamak.</w:t>
      </w:r>
    </w:p>
    <w:p w14:paraId="2C75C0A0" w14:textId="77777777" w:rsidR="0025343E" w:rsidRPr="00EF668C" w:rsidRDefault="0025343E" w:rsidP="00EF668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3E2934" w14:textId="77777777" w:rsidR="000D0185" w:rsidRPr="00EF668C" w:rsidRDefault="000D0185" w:rsidP="00EF668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F668C">
        <w:rPr>
          <w:rFonts w:ascii="Times New Roman" w:hAnsi="Times New Roman"/>
          <w:b/>
          <w:sz w:val="24"/>
          <w:szCs w:val="24"/>
        </w:rPr>
        <w:t>GÖREVİN GEREKTİRDİĞİ NİTELİKLER:</w:t>
      </w:r>
    </w:p>
    <w:p w14:paraId="0613669F" w14:textId="1A7123AB" w:rsidR="00E14B81" w:rsidRPr="00EF668C" w:rsidRDefault="00E14B81" w:rsidP="00EF668C">
      <w:pPr>
        <w:pStyle w:val="ListeParagraf"/>
        <w:numPr>
          <w:ilvl w:val="0"/>
          <w:numId w:val="27"/>
        </w:num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F668C">
        <w:rPr>
          <w:rFonts w:ascii="Times New Roman" w:hAnsi="Times New Roman"/>
          <w:bCs/>
          <w:sz w:val="24"/>
          <w:szCs w:val="24"/>
        </w:rPr>
        <w:t>2547 Yükseköğretim Kanunu</w:t>
      </w:r>
    </w:p>
    <w:p w14:paraId="3154874D" w14:textId="1182E4EF" w:rsidR="00E14B81" w:rsidRPr="00EF668C" w:rsidRDefault="00E14B81" w:rsidP="00EF668C">
      <w:pPr>
        <w:pStyle w:val="ListeParagraf"/>
        <w:numPr>
          <w:ilvl w:val="0"/>
          <w:numId w:val="27"/>
        </w:num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F668C">
        <w:rPr>
          <w:rFonts w:ascii="Times New Roman" w:hAnsi="Times New Roman"/>
          <w:bCs/>
          <w:sz w:val="24"/>
          <w:szCs w:val="24"/>
        </w:rPr>
        <w:t>657 Sayılı Devlet Memurları Kanunu</w:t>
      </w:r>
    </w:p>
    <w:p w14:paraId="12D76EE4" w14:textId="3012A07F" w:rsidR="00E14B81" w:rsidRPr="00EF668C" w:rsidRDefault="00E14B81" w:rsidP="00EF668C">
      <w:pPr>
        <w:pStyle w:val="ListeParagraf"/>
        <w:numPr>
          <w:ilvl w:val="0"/>
          <w:numId w:val="27"/>
        </w:num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F668C">
        <w:rPr>
          <w:rFonts w:ascii="Times New Roman" w:hAnsi="Times New Roman"/>
          <w:bCs/>
          <w:sz w:val="24"/>
          <w:szCs w:val="24"/>
        </w:rPr>
        <w:t>2914 Sayılı Yükseköğretim Personel Kanunu</w:t>
      </w:r>
    </w:p>
    <w:p w14:paraId="025547BB" w14:textId="77777777" w:rsidR="0025343E" w:rsidRPr="00EF668C" w:rsidRDefault="0025343E" w:rsidP="00EF668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4BE658C" w14:textId="77777777" w:rsidR="00495F75" w:rsidRPr="00EF668C" w:rsidRDefault="00495F75" w:rsidP="00EF668C">
      <w:pPr>
        <w:spacing w:after="24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95F75" w:rsidRPr="00EF668C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B2133" w14:textId="77777777" w:rsidR="007E193C" w:rsidRDefault="007E193C" w:rsidP="00495F75">
      <w:pPr>
        <w:spacing w:after="0" w:line="240" w:lineRule="auto"/>
      </w:pPr>
      <w:r>
        <w:separator/>
      </w:r>
    </w:p>
  </w:endnote>
  <w:endnote w:type="continuationSeparator" w:id="0">
    <w:p w14:paraId="245E43F1" w14:textId="77777777" w:rsidR="007E193C" w:rsidRDefault="007E193C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06F7D" w14:textId="77777777" w:rsidR="007E193C" w:rsidRDefault="007E193C" w:rsidP="00495F75">
      <w:pPr>
        <w:spacing w:after="0" w:line="240" w:lineRule="auto"/>
      </w:pPr>
      <w:r>
        <w:separator/>
      </w:r>
    </w:p>
  </w:footnote>
  <w:footnote w:type="continuationSeparator" w:id="0">
    <w:p w14:paraId="1063F341" w14:textId="77777777" w:rsidR="007E193C" w:rsidRDefault="007E193C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77777777" w:rsidR="00075A11" w:rsidRDefault="00075A1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526D674A" w:rsidR="00075A11" w:rsidRPr="009D518C" w:rsidRDefault="0087629B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7629B">
            <w:rPr>
              <w:rFonts w:ascii="Times New Roman" w:eastAsia="Century Gothic" w:hAnsi="Times New Roman" w:cs="Times New Roman"/>
              <w:sz w:val="20"/>
              <w:szCs w:val="20"/>
            </w:rPr>
            <w:t>KYS-GT-319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55F2D71D" w:rsidR="00075A11" w:rsidRPr="009D518C" w:rsidRDefault="0087629B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2B72"/>
    <w:multiLevelType w:val="multilevel"/>
    <w:tmpl w:val="61964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BD7F3D"/>
    <w:multiLevelType w:val="hybridMultilevel"/>
    <w:tmpl w:val="3FAC3A0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F75D99"/>
    <w:multiLevelType w:val="multilevel"/>
    <w:tmpl w:val="61964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BB6CD9"/>
    <w:multiLevelType w:val="multilevel"/>
    <w:tmpl w:val="FF1A2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DC18D4"/>
    <w:multiLevelType w:val="multilevel"/>
    <w:tmpl w:val="61964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1C3AD8"/>
    <w:multiLevelType w:val="hybridMultilevel"/>
    <w:tmpl w:val="47C2535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6A1AFD"/>
    <w:multiLevelType w:val="multilevel"/>
    <w:tmpl w:val="2362E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FD7684"/>
    <w:multiLevelType w:val="multilevel"/>
    <w:tmpl w:val="DC8A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5"/>
  </w:num>
  <w:num w:numId="3">
    <w:abstractNumId w:val="20"/>
  </w:num>
  <w:num w:numId="4">
    <w:abstractNumId w:val="13"/>
  </w:num>
  <w:num w:numId="5">
    <w:abstractNumId w:val="24"/>
  </w:num>
  <w:num w:numId="6">
    <w:abstractNumId w:val="1"/>
  </w:num>
  <w:num w:numId="7">
    <w:abstractNumId w:val="12"/>
  </w:num>
  <w:num w:numId="8">
    <w:abstractNumId w:val="17"/>
  </w:num>
  <w:num w:numId="9">
    <w:abstractNumId w:val="14"/>
  </w:num>
  <w:num w:numId="10">
    <w:abstractNumId w:val="2"/>
  </w:num>
  <w:num w:numId="11">
    <w:abstractNumId w:val="4"/>
  </w:num>
  <w:num w:numId="12">
    <w:abstractNumId w:val="16"/>
  </w:num>
  <w:num w:numId="13">
    <w:abstractNumId w:val="27"/>
  </w:num>
  <w:num w:numId="14">
    <w:abstractNumId w:val="18"/>
  </w:num>
  <w:num w:numId="15">
    <w:abstractNumId w:val="6"/>
  </w:num>
  <w:num w:numId="16">
    <w:abstractNumId w:val="9"/>
  </w:num>
  <w:num w:numId="17">
    <w:abstractNumId w:val="10"/>
  </w:num>
  <w:num w:numId="18">
    <w:abstractNumId w:val="21"/>
  </w:num>
  <w:num w:numId="19">
    <w:abstractNumId w:val="3"/>
  </w:num>
  <w:num w:numId="20">
    <w:abstractNumId w:val="7"/>
  </w:num>
  <w:num w:numId="21">
    <w:abstractNumId w:val="19"/>
  </w:num>
  <w:num w:numId="22">
    <w:abstractNumId w:val="23"/>
  </w:num>
  <w:num w:numId="23">
    <w:abstractNumId w:val="25"/>
  </w:num>
  <w:num w:numId="24">
    <w:abstractNumId w:val="15"/>
  </w:num>
  <w:num w:numId="25">
    <w:abstractNumId w:val="11"/>
  </w:num>
  <w:num w:numId="26">
    <w:abstractNumId w:val="0"/>
  </w:num>
  <w:num w:numId="27">
    <w:abstractNumId w:val="22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D0185"/>
    <w:rsid w:val="001079C1"/>
    <w:rsid w:val="001541CC"/>
    <w:rsid w:val="00193387"/>
    <w:rsid w:val="001A72F6"/>
    <w:rsid w:val="001E1FC7"/>
    <w:rsid w:val="001F3BF4"/>
    <w:rsid w:val="00214043"/>
    <w:rsid w:val="00235058"/>
    <w:rsid w:val="0025343E"/>
    <w:rsid w:val="00266422"/>
    <w:rsid w:val="00272469"/>
    <w:rsid w:val="0028200E"/>
    <w:rsid w:val="002A5040"/>
    <w:rsid w:val="002B055D"/>
    <w:rsid w:val="002D7FB3"/>
    <w:rsid w:val="003561D8"/>
    <w:rsid w:val="0036257B"/>
    <w:rsid w:val="003C2EC4"/>
    <w:rsid w:val="00425865"/>
    <w:rsid w:val="00446C68"/>
    <w:rsid w:val="00495F75"/>
    <w:rsid w:val="00514C06"/>
    <w:rsid w:val="006009A4"/>
    <w:rsid w:val="00645E55"/>
    <w:rsid w:val="00701B24"/>
    <w:rsid w:val="007058F8"/>
    <w:rsid w:val="00713F2F"/>
    <w:rsid w:val="00726D93"/>
    <w:rsid w:val="0074043D"/>
    <w:rsid w:val="00797B00"/>
    <w:rsid w:val="007A7AE7"/>
    <w:rsid w:val="007E193C"/>
    <w:rsid w:val="007F0306"/>
    <w:rsid w:val="007F6A25"/>
    <w:rsid w:val="00857D80"/>
    <w:rsid w:val="00866180"/>
    <w:rsid w:val="0087629B"/>
    <w:rsid w:val="008B0A95"/>
    <w:rsid w:val="008F1311"/>
    <w:rsid w:val="008F3574"/>
    <w:rsid w:val="00995572"/>
    <w:rsid w:val="009D7566"/>
    <w:rsid w:val="00A04FA9"/>
    <w:rsid w:val="00A72397"/>
    <w:rsid w:val="00A724A4"/>
    <w:rsid w:val="00AD5212"/>
    <w:rsid w:val="00B10006"/>
    <w:rsid w:val="00B9397E"/>
    <w:rsid w:val="00BD6DC8"/>
    <w:rsid w:val="00BF7190"/>
    <w:rsid w:val="00C92396"/>
    <w:rsid w:val="00CE365C"/>
    <w:rsid w:val="00D76DC3"/>
    <w:rsid w:val="00D8408E"/>
    <w:rsid w:val="00DF2C8D"/>
    <w:rsid w:val="00E14B81"/>
    <w:rsid w:val="00EF668C"/>
    <w:rsid w:val="00F218FE"/>
    <w:rsid w:val="00F6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9FB9E-9E18-472A-BE91-45F04A2B3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24</cp:revision>
  <dcterms:created xsi:type="dcterms:W3CDTF">2020-09-02T12:28:00Z</dcterms:created>
  <dcterms:modified xsi:type="dcterms:W3CDTF">2025-07-31T12:43:00Z</dcterms:modified>
</cp:coreProperties>
</file>