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2641"/>
        <w:tblW w:w="10201" w:type="dxa"/>
        <w:tblLook w:val="04A0" w:firstRow="1" w:lastRow="0" w:firstColumn="1" w:lastColumn="0" w:noHBand="0" w:noVBand="1"/>
      </w:tblPr>
      <w:tblGrid>
        <w:gridCol w:w="4531"/>
        <w:gridCol w:w="2835"/>
        <w:gridCol w:w="2835"/>
      </w:tblGrid>
      <w:tr w:rsidR="006855A3" w:rsidRPr="001A7B43" w:rsidTr="006855A3">
        <w:trPr>
          <w:trHeight w:val="132"/>
        </w:trPr>
        <w:tc>
          <w:tcPr>
            <w:tcW w:w="4531" w:type="dxa"/>
          </w:tcPr>
          <w:p w:rsidR="006855A3" w:rsidRPr="001A7B43" w:rsidRDefault="006855A3" w:rsidP="006855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  <w:tc>
          <w:tcPr>
            <w:tcW w:w="2835" w:type="dxa"/>
          </w:tcPr>
          <w:p w:rsidR="006855A3" w:rsidRPr="000472CF" w:rsidRDefault="006855A3" w:rsidP="00685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A7B4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Protokol Hazırlama</w:t>
            </w:r>
          </w:p>
        </w:tc>
        <w:tc>
          <w:tcPr>
            <w:tcW w:w="2835" w:type="dxa"/>
          </w:tcPr>
          <w:p w:rsidR="006855A3" w:rsidRPr="001A7B43" w:rsidRDefault="006855A3" w:rsidP="006855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6855A3" w:rsidRPr="001A7B43" w:rsidTr="006855A3">
        <w:tc>
          <w:tcPr>
            <w:tcW w:w="4531" w:type="dxa"/>
          </w:tcPr>
          <w:p w:rsidR="006855A3" w:rsidRPr="001A7B43" w:rsidRDefault="006855A3" w:rsidP="00685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A7B4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Fakülte/Enstitü</w:t>
            </w:r>
          </w:p>
        </w:tc>
        <w:tc>
          <w:tcPr>
            <w:tcW w:w="2835" w:type="dxa"/>
          </w:tcPr>
          <w:p w:rsidR="006855A3" w:rsidRPr="001A7B43" w:rsidRDefault="006855A3" w:rsidP="00685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A7B4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Öğrenci İşleri</w:t>
            </w:r>
          </w:p>
        </w:tc>
        <w:tc>
          <w:tcPr>
            <w:tcW w:w="2835" w:type="dxa"/>
          </w:tcPr>
          <w:p w:rsidR="006855A3" w:rsidRPr="001A7B43" w:rsidRDefault="006855A3" w:rsidP="006855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</w:pPr>
            <w:r w:rsidRPr="001A7B43">
              <w:rPr>
                <w:rFonts w:ascii="Times New Roman" w:hAnsi="Times New Roman" w:cs="Times New Roman"/>
                <w:b/>
                <w:sz w:val="20"/>
                <w:szCs w:val="20"/>
                <w:lang w:val="tr-TR"/>
              </w:rPr>
              <w:t>YÖK</w:t>
            </w:r>
          </w:p>
        </w:tc>
      </w:tr>
      <w:tr w:rsidR="006855A3" w:rsidTr="003E3AB0">
        <w:trPr>
          <w:trHeight w:val="11850"/>
        </w:trPr>
        <w:tc>
          <w:tcPr>
            <w:tcW w:w="4531" w:type="dxa"/>
          </w:tcPr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CF4F53" wp14:editId="4C22D3DB">
                      <wp:simplePos x="0" y="0"/>
                      <wp:positionH relativeFrom="column">
                        <wp:posOffset>450259</wp:posOffset>
                      </wp:positionH>
                      <wp:positionV relativeFrom="paragraph">
                        <wp:posOffset>27716</wp:posOffset>
                      </wp:positionV>
                      <wp:extent cx="1849942" cy="665979"/>
                      <wp:effectExtent l="0" t="0" r="17145" b="2032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9942" cy="665979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</w:pPr>
                                  <w:r w:rsidRPr="00A867A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Enstitü/Fakülte tarafından Protokol hazırlığının ilgili birimce yapılması</w:t>
                                  </w:r>
                                </w:p>
                                <w:p w:rsidR="006855A3" w:rsidRDefault="006855A3" w:rsidP="006855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CF4F53" id="Oval 1" o:spid="_x0000_s1026" style="position:absolute;left:0;text-align:left;margin-left:35.45pt;margin-top:2.2pt;width:145.65pt;height:5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" fillcolor="#5b9bd5 [3204]" strokecolor="#1f4d78 [1604]" strokeweight="1pt">
                      <v:stroke joinstyle="miter"/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A867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Enstitü/Fakülte tarafından Protokol hazırlığının ilgili birimce yapılması</w:t>
                            </w:r>
                          </w:p>
                          <w:p w:rsidR="006855A3" w:rsidRDefault="006855A3" w:rsidP="006855A3">
                            <w:pPr>
                              <w:jc w:val="center"/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F2654F1" wp14:editId="2C95A055">
                      <wp:simplePos x="0" y="0"/>
                      <wp:positionH relativeFrom="column">
                        <wp:posOffset>2395649</wp:posOffset>
                      </wp:positionH>
                      <wp:positionV relativeFrom="paragraph">
                        <wp:posOffset>3248660</wp:posOffset>
                      </wp:positionV>
                      <wp:extent cx="385445" cy="10160"/>
                      <wp:effectExtent l="0" t="76200" r="14605" b="8509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5445" cy="101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E6CB3E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8" o:spid="_x0000_s1026" type="#_x0000_t32" style="position:absolute;margin-left:188.65pt;margin-top:255.8pt;width:30.35pt;height:.8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3349D3F" wp14:editId="14812E7D">
                      <wp:simplePos x="0" y="0"/>
                      <wp:positionH relativeFrom="column">
                        <wp:posOffset>85464</wp:posOffset>
                      </wp:positionH>
                      <wp:positionV relativeFrom="paragraph">
                        <wp:posOffset>3763524</wp:posOffset>
                      </wp:positionV>
                      <wp:extent cx="1083214" cy="369989"/>
                      <wp:effectExtent l="0" t="0" r="22225" b="11430"/>
                      <wp:wrapNone/>
                      <wp:docPr id="17" name="Dikdörtgen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3214" cy="369989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  <w:lang w:val="tr-TR"/>
                                    </w:rPr>
                                  </w:pPr>
                                  <w:r w:rsidRPr="00A867A5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16"/>
                                      <w:szCs w:val="16"/>
                                      <w:lang w:val="tr-TR"/>
                                    </w:rPr>
                                    <w:t>Düzeltme için ilgili birime iade edilmesi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49D3F" id="Dikdörtgen 17" o:spid="_x0000_s1027" style="position:absolute;left:0;text-align:left;margin-left:6.75pt;margin-top:296.35pt;width:85.3pt;height:29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" fillcolor="#5b9bd5" strokecolor="#41719c" strokeweight="1pt"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A867A5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16"/>
                                <w:szCs w:val="16"/>
                                <w:lang w:val="tr-TR"/>
                              </w:rPr>
                              <w:t>Düzeltme için ilgili birime iade edilmesi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AE13885" wp14:editId="6D421F41">
                      <wp:simplePos x="0" y="0"/>
                      <wp:positionH relativeFrom="column">
                        <wp:posOffset>645795</wp:posOffset>
                      </wp:positionH>
                      <wp:positionV relativeFrom="paragraph">
                        <wp:posOffset>3467548</wp:posOffset>
                      </wp:positionV>
                      <wp:extent cx="0" cy="296545"/>
                      <wp:effectExtent l="76200" t="0" r="57150" b="6540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654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B2D3F9" id="Düz Ok Bağlayıcısı 41" o:spid="_x0000_s1026" type="#_x0000_t32" style="position:absolute;margin-left:50.85pt;margin-top:273.05pt;width:0;height:23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CB5F1C2" wp14:editId="0B085DBF">
                      <wp:simplePos x="0" y="0"/>
                      <wp:positionH relativeFrom="column">
                        <wp:posOffset>269651</wp:posOffset>
                      </wp:positionH>
                      <wp:positionV relativeFrom="paragraph">
                        <wp:posOffset>3041900</wp:posOffset>
                      </wp:positionV>
                      <wp:extent cx="771565" cy="422727"/>
                      <wp:effectExtent l="0" t="0" r="28575" b="1587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1565" cy="422727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A867A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B5F1C2" id="Oval 13" o:spid="_x0000_s1028" style="position:absolute;left:0;text-align:left;margin-left:21.25pt;margin-top:239.5pt;width:60.75pt;height:33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867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0119B0" wp14:editId="544362B5">
                      <wp:simplePos x="0" y="0"/>
                      <wp:positionH relativeFrom="column">
                        <wp:posOffset>1522800</wp:posOffset>
                      </wp:positionH>
                      <wp:positionV relativeFrom="paragraph">
                        <wp:posOffset>3065311</wp:posOffset>
                      </wp:positionV>
                      <wp:extent cx="776976" cy="421640"/>
                      <wp:effectExtent l="0" t="0" r="23495" b="1651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6976" cy="42164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r w:rsidRPr="00A867A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0119B0" id="Oval 14" o:spid="_x0000_s1029" style="position:absolute;left:0;text-align:left;margin-left:119.9pt;margin-top:241.35pt;width:61.2pt;height:33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" fillcolor="#5b9bd5 [3204]" strokecolor="#1f4d78 [1604]" strokeweight="1pt">
                      <v:stroke joinstyle="miter"/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867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Hayır</w:t>
                            </w:r>
                            <w:proofErr w:type="spellEnd"/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2E9791" wp14:editId="6E795909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2781972</wp:posOffset>
                      </wp:positionV>
                      <wp:extent cx="5080" cy="433070"/>
                      <wp:effectExtent l="76200" t="0" r="71120" b="6223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4330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FAA088" id="Düz Ok Bağlayıcısı 2" o:spid="_x0000_s1026" type="#_x0000_t32" style="position:absolute;margin-left:105.15pt;margin-top:219.05pt;width:.4pt;height:34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059936C" wp14:editId="47797877">
                      <wp:simplePos x="0" y="0"/>
                      <wp:positionH relativeFrom="column">
                        <wp:posOffset>672465</wp:posOffset>
                      </wp:positionH>
                      <wp:positionV relativeFrom="paragraph">
                        <wp:posOffset>2578174</wp:posOffset>
                      </wp:positionV>
                      <wp:extent cx="1337244" cy="269563"/>
                      <wp:effectExtent l="0" t="0" r="15875" b="1651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7244" cy="26956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</w:pPr>
                                  <w:r w:rsidRPr="00A867A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Düzeltme Yapılacak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9936C" id="Dikdörtgen 10" o:spid="_x0000_s1030" style="position:absolute;left:0;text-align:left;margin-left:52.95pt;margin-top:203pt;width:105.3pt;height:21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" fillcolor="#5b9bd5 [3204]" strokecolor="#1f4d78 [1604]" strokeweight="1pt"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A867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Düzeltme Yapılacak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0F4C18" wp14:editId="57E6E68C">
                      <wp:simplePos x="0" y="0"/>
                      <wp:positionH relativeFrom="column">
                        <wp:posOffset>1335405</wp:posOffset>
                      </wp:positionH>
                      <wp:positionV relativeFrom="paragraph">
                        <wp:posOffset>2285794</wp:posOffset>
                      </wp:positionV>
                      <wp:extent cx="0" cy="253365"/>
                      <wp:effectExtent l="76200" t="0" r="57150" b="5143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33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122073" id="Düz Ok Bağlayıcısı 11" o:spid="_x0000_s1026" type="#_x0000_t32" style="position:absolute;margin-left:105.15pt;margin-top:180pt;width:0;height:19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0275AAE" wp14:editId="10CEAC8A">
                      <wp:simplePos x="0" y="0"/>
                      <wp:positionH relativeFrom="column">
                        <wp:posOffset>1332946</wp:posOffset>
                      </wp:positionH>
                      <wp:positionV relativeFrom="paragraph">
                        <wp:posOffset>521438</wp:posOffset>
                      </wp:positionV>
                      <wp:extent cx="0" cy="264776"/>
                      <wp:effectExtent l="76200" t="0" r="57150" b="59690"/>
                      <wp:wrapNone/>
                      <wp:docPr id="40" name="Düz Ok Bağlayıcısı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477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2DEE4D" id="Düz Ok Bağlayıcısı 40" o:spid="_x0000_s1026" type="#_x0000_t32" style="position:absolute;margin-left:104.95pt;margin-top:41.05pt;width:0;height:20.8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3BDF01D" wp14:editId="08B17B67">
                      <wp:simplePos x="0" y="0"/>
                      <wp:positionH relativeFrom="column">
                        <wp:posOffset>1432802</wp:posOffset>
                      </wp:positionH>
                      <wp:positionV relativeFrom="paragraph">
                        <wp:posOffset>1696544</wp:posOffset>
                      </wp:positionV>
                      <wp:extent cx="1300087" cy="591982"/>
                      <wp:effectExtent l="0" t="0" r="14605" b="1778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00087" cy="59198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2A4BAB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2A4BAB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Enstitü Yönetim Kurulu Kararı ile birlikte Öğrenci İşleri Daire Başkanlığına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DF01D" id="Dikdörtgen 7" o:spid="_x0000_s1031" style="position:absolute;left:0;text-align:left;margin-left:112.8pt;margin-top:133.6pt;width:102.35pt;height:4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" fillcolor="#5b9bd5 [3204]" strokecolor="#1f4d78 [1604]" strokeweight="1pt">
                      <v:textbox>
                        <w:txbxContent>
                          <w:p w:rsidR="006855A3" w:rsidRPr="002A4BAB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A4BA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Enstitü Yönetim Kurulu Kararı ile birlikte Öğrenci İşleri Daire Başkanlığına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D7E35B" wp14:editId="4439D1BB">
                      <wp:simplePos x="0" y="0"/>
                      <wp:positionH relativeFrom="column">
                        <wp:posOffset>2009140</wp:posOffset>
                      </wp:positionH>
                      <wp:positionV relativeFrom="paragraph">
                        <wp:posOffset>1443149</wp:posOffset>
                      </wp:positionV>
                      <wp:extent cx="0" cy="253365"/>
                      <wp:effectExtent l="76200" t="0" r="57150" b="5143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33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596A5D" id="Düz Ok Bağlayıcısı 8" o:spid="_x0000_s1026" type="#_x0000_t32" style="position:absolute;margin-left:158.2pt;margin-top:113.65pt;width:0;height:1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FCB32" wp14:editId="39933C51">
                      <wp:simplePos x="0" y="0"/>
                      <wp:positionH relativeFrom="column">
                        <wp:posOffset>1432953</wp:posOffset>
                      </wp:positionH>
                      <wp:positionV relativeFrom="paragraph">
                        <wp:posOffset>787601</wp:posOffset>
                      </wp:positionV>
                      <wp:extent cx="1326515" cy="623695"/>
                      <wp:effectExtent l="0" t="0" r="26035" b="2413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6515" cy="6236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477765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47776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Anabilim dalınca programları için hazırlanan protokol Enstitüye 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FCB32" id="Dikdörtgen 4" o:spid="_x0000_s1032" style="position:absolute;left:0;text-align:left;margin-left:112.85pt;margin-top:62pt;width:104.45pt;height:4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" fillcolor="#5b9bd5 [3204]" strokecolor="#1f4d78 [1604]" strokeweight="1pt">
                      <v:textbox>
                        <w:txbxContent>
                          <w:p w:rsidR="006855A3" w:rsidRPr="00477765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777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Anabilim dalınca programları için hazırlanan protokol Enstitüye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07DD2B4" wp14:editId="56093714">
                      <wp:simplePos x="0" y="0"/>
                      <wp:positionH relativeFrom="column">
                        <wp:posOffset>6181</wp:posOffset>
                      </wp:positionH>
                      <wp:positionV relativeFrom="paragraph">
                        <wp:posOffset>786967</wp:posOffset>
                      </wp:positionV>
                      <wp:extent cx="1236818" cy="961969"/>
                      <wp:effectExtent l="0" t="0" r="20955" b="1016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6818" cy="96196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Default="006855A3" w:rsidP="006855A3">
                                  <w:pPr>
                                    <w:jc w:val="center"/>
                                  </w:pPr>
                                  <w:r w:rsidRPr="0047776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Lisans programları için hazırlanan</w:t>
                                  </w:r>
                                  <w:r w:rsidRPr="001A7B4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tr-TR"/>
                                    </w:rPr>
                                    <w:t xml:space="preserve"> </w:t>
                                  </w:r>
                                  <w:r w:rsidRPr="0047776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protokolün Birim Yönetim Kurulu Kararı ile birlikte Öğrenci İşleri Daire Başkanlığına</w:t>
                                  </w:r>
                                  <w:r w:rsidRPr="001A7B43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tr-TR"/>
                                    </w:rPr>
                                    <w:t xml:space="preserve"> </w:t>
                                  </w:r>
                                  <w:r w:rsidRPr="0047776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7DD2B4" id="Dikdörtgen 3" o:spid="_x0000_s1033" style="position:absolute;left:0;text-align:left;margin-left:.5pt;margin-top:61.95pt;width:97.4pt;height:7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" fillcolor="#5b9bd5 [3204]" strokecolor="#1f4d78 [1604]" strokeweight="1pt">
                      <v:textbox>
                        <w:txbxContent>
                          <w:p w:rsidR="006855A3" w:rsidRDefault="006855A3" w:rsidP="006855A3">
                            <w:pPr>
                              <w:jc w:val="center"/>
                            </w:pPr>
                            <w:r w:rsidRPr="004777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Lisans programları için hazırlanan</w:t>
                            </w:r>
                            <w:r w:rsidRPr="001A7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r w:rsidRPr="004777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protokolün Birim Yönetim Kurulu Kararı ile birlikte Öğrenci İşleri Daire Başkanlığına</w:t>
                            </w:r>
                            <w:r w:rsidRPr="001A7B4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r w:rsidRPr="0047776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92E57D" wp14:editId="307AC37A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11952</wp:posOffset>
                      </wp:positionV>
                      <wp:extent cx="1638468" cy="613124"/>
                      <wp:effectExtent l="0" t="0" r="19050" b="15875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468" cy="6131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A867A5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</w:pPr>
                                  <w:r w:rsidRPr="00A867A5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Hazırlanan protokolün Öğrenci İşleri Daire Başkanlığı tarafından Eğitim-Öğretim Komisyonuna sunulması</w:t>
                                  </w:r>
                                </w:p>
                                <w:p w:rsidR="006855A3" w:rsidRDefault="006855A3" w:rsidP="006855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92E57D" id="Dikdörtgen 19" o:spid="_x0000_s1034" style="position:absolute;left:0;text-align:left;margin-left:-1.75pt;margin-top:.95pt;width:129pt;height:48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" fillcolor="#5b9bd5 [3204]" strokecolor="#1f4d78 [1604]" strokeweight="1pt">
                      <v:textbox>
                        <w:txbxContent>
                          <w:p w:rsidR="006855A3" w:rsidRPr="00A867A5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A867A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Hazırlanan protokolün Öğrenci İşleri Daire Başkanlığı tarafından Eğitim-Öğretim Komisyonuna sunulması</w:t>
                            </w:r>
                          </w:p>
                          <w:p w:rsidR="006855A3" w:rsidRDefault="006855A3" w:rsidP="006855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A9FBB4" wp14:editId="442A272B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69215</wp:posOffset>
                      </wp:positionV>
                      <wp:extent cx="0" cy="180000"/>
                      <wp:effectExtent l="76200" t="0" r="57150" b="4889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E741D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65.05pt;margin-top:5.45pt;width:0;height:14.1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2D835A" wp14:editId="0D14C84C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77470</wp:posOffset>
                      </wp:positionV>
                      <wp:extent cx="1717675" cy="607838"/>
                      <wp:effectExtent l="0" t="0" r="15875" b="20955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7675" cy="60783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Üniversitemiz Eğitim-Öğretim Komisyonu tarafından uygun görülen protokolün Üniversitemiz Senatosuna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2D835A" id="Dikdörtgen 20" o:spid="_x0000_s1035" style="position:absolute;left:0;text-align:left;margin-left:-1.95pt;margin-top:6.1pt;width:135.25pt;height:4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" fillcolor="#5b9bd5 [3204]" strokecolor="#1f4d78 [1604]" strokeweight="1pt"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Üniversitemiz Eğitim-Öğretim Komisyonu tarafından uygun görülen protokolün Üniversitemiz Senatosuna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3E3AB0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03ABF7F" wp14:editId="08D1395E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1525905</wp:posOffset>
                      </wp:positionV>
                      <wp:extent cx="1432384" cy="1501096"/>
                      <wp:effectExtent l="0" t="0" r="15875" b="23495"/>
                      <wp:wrapNone/>
                      <wp:docPr id="39" name="Yuvarlatılmış 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2384" cy="150109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B11A24" w:rsidRDefault="006855A3" w:rsidP="006855A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tr-TR"/>
                                    </w:rPr>
                                  </w:pPr>
                                  <w:r w:rsidRPr="00B11A2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Yükseköğretim Kurulu Başkanlığının onayladığı Protokolün ilgili birime gönderilmesi ve Protokol yeni program açma suretiyle yapılmışsa öğrenci alımı için tekrar</w:t>
                                  </w:r>
                                  <w:r w:rsidRPr="00B11A2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lang w:val="tr-TR"/>
                                    </w:rPr>
                                    <w:t xml:space="preserve"> </w:t>
                                  </w:r>
                                  <w:r w:rsidRPr="00B11A2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Yükseköğretim Kurulu Başkanlığına teklif sunulması</w:t>
                                  </w:r>
                                </w:p>
                                <w:p w:rsidR="006855A3" w:rsidRDefault="006855A3" w:rsidP="006855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3ABF7F" id="Yuvarlatılmış Dikdörtgen 39" o:spid="_x0000_s1036" style="position:absolute;left:0;text-align:left;margin-left:9.05pt;margin-top:120.15pt;width:112.8pt;height:118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" fillcolor="#5b9bd5 [3204]" strokecolor="#1f4d78 [1604]" strokeweight="1pt">
                      <v:stroke joinstyle="miter"/>
                      <v:textbox>
                        <w:txbxContent>
                          <w:p w:rsidR="006855A3" w:rsidRPr="00B11A24" w:rsidRDefault="006855A3" w:rsidP="006855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tr-TR"/>
                              </w:rPr>
                            </w:pPr>
                            <w:r w:rsidRPr="00B11A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Yükseköğretim Kurulu Başkanlığının onayladığı Protokolün ilgili birime gönderilmesi ve Protokol yeni program açma suretiyle yapılmışsa öğrenci alımı için tekrar</w:t>
                            </w:r>
                            <w:r w:rsidRPr="00B11A2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tr-TR"/>
                              </w:rPr>
                              <w:t xml:space="preserve"> </w:t>
                            </w:r>
                            <w:r w:rsidRPr="00B11A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Yükseköğretim Kurulu Başkanlığına teklif sunulması</w:t>
                            </w:r>
                          </w:p>
                          <w:p w:rsidR="006855A3" w:rsidRDefault="006855A3" w:rsidP="006855A3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3F33FB3" wp14:editId="15DF8F58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2264410</wp:posOffset>
                      </wp:positionV>
                      <wp:extent cx="252000" cy="5080"/>
                      <wp:effectExtent l="38100" t="76200" r="0" b="9017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2000" cy="50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46D30CA" id="Düz Ok Bağlayıcısı 37" o:spid="_x0000_s1026" type="#_x0000_t32" style="position:absolute;margin-left:119.75pt;margin-top:178.3pt;width:19.85pt;height:.4pt;flip:x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C8AEA3A" wp14:editId="384882F2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367030</wp:posOffset>
                      </wp:positionV>
                      <wp:extent cx="1638300" cy="708263"/>
                      <wp:effectExtent l="0" t="0" r="19050" b="15875"/>
                      <wp:wrapNone/>
                      <wp:docPr id="22" name="Dikdörtgen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70826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Üniversitemiz Senatosu tarafından uygun görülen protokolün YÖK tarafından uygunluğu için Yükseköğretim Kurulu Başkanlığına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AEA3A" id="Dikdörtgen 22" o:spid="_x0000_s1037" style="position:absolute;left:0;text-align:left;margin-left:.7pt;margin-top:28.9pt;width:129pt;height:55.7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" fillcolor="#5b9bd5 [3204]" strokecolor="#1f4d78 [1604]" strokeweight="1pt"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Üniversitemiz Senatosu tarafından uygun görülen protokolün YÖK tarafından uygunluğu için Yükseköğretim Kurulu Başkanlığına sunulması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855A3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0639DC" wp14:editId="2FE69E1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189865</wp:posOffset>
                      </wp:positionV>
                      <wp:extent cx="0" cy="180000"/>
                      <wp:effectExtent l="76200" t="0" r="57150" b="48895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DAF717" id="Düz Ok Bağlayıcısı 21" o:spid="_x0000_s1026" type="#_x0000_t32" style="position:absolute;margin-left:65.45pt;margin-top:14.95pt;width:0;height:14.1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4AB04B" wp14:editId="7559F6F9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109855</wp:posOffset>
                      </wp:positionV>
                      <wp:extent cx="1437670" cy="523270"/>
                      <wp:effectExtent l="0" t="0" r="10160" b="10160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7670" cy="5232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Yükseköğretim Kurulu tarafından söz konusu protokolün incelenmesi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4AB04B" id="Dikdörtgen 24" o:spid="_x0000_s1038" style="position:absolute;left:0;text-align:left;margin-left:20.85pt;margin-top:8.65pt;width:113.2pt;height:41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" fillcolor="#5b9bd5 [3204]" strokecolor="#1f4d78 [1604]" strokeweight="1pt"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Yükseköğretim Kurulu tarafından söz konusu protokolün incelenmesi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855A3" w:rsidRDefault="003E3AB0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4281B6E" wp14:editId="01B10CE7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161925</wp:posOffset>
                      </wp:positionV>
                      <wp:extent cx="322580" cy="10160"/>
                      <wp:effectExtent l="0" t="76200" r="20320" b="8509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2580" cy="101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34ECF" id="Düz Ok Bağlayıcısı 23" o:spid="_x0000_s1026" type="#_x0000_t32" style="position:absolute;margin-left:-9pt;margin-top:12.75pt;width:25.4pt;height:.8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086134F" wp14:editId="029F7B38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94615</wp:posOffset>
                      </wp:positionV>
                      <wp:extent cx="0" cy="180000"/>
                      <wp:effectExtent l="76200" t="0" r="57150" b="48895"/>
                      <wp:wrapNone/>
                      <wp:docPr id="25" name="Düz Ok Bağlayıcıs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E4E51" id="Düz Ok Bağlayıcısı 25" o:spid="_x0000_s1026" type="#_x0000_t32" style="position:absolute;margin-left:67.1pt;margin-top:7.45pt;width:0;height:14.1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B46CBB1" wp14:editId="26010F8F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110490</wp:posOffset>
                      </wp:positionV>
                      <wp:extent cx="1241634" cy="243135"/>
                      <wp:effectExtent l="0" t="0" r="15875" b="2413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1634" cy="2431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Uygun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B46CBB1" id="Dikdörtgen 26" o:spid="_x0000_s1039" style="position:absolute;left:0;text-align:left;margin-left:20.05pt;margin-top:8.7pt;width:97.75pt;height:19.1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" fillcolor="#5b9bd5 [3204]" strokecolor="#1f4d78 [1604]" strokeweight="1pt"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Uygun mu?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1BEABA8" wp14:editId="5ACC032D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116840</wp:posOffset>
                      </wp:positionV>
                      <wp:extent cx="0" cy="216000"/>
                      <wp:effectExtent l="76200" t="0" r="57150" b="50800"/>
                      <wp:wrapNone/>
                      <wp:docPr id="30" name="Düz Ok Bağlayıcısı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6ACE89" id="Düz Ok Bağlayıcısı 30" o:spid="_x0000_s1026" type="#_x0000_t32" style="position:absolute;margin-left:65.1pt;margin-top:9.2pt;width:0;height:17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855A3" w:rsidRDefault="003E3AB0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207AA9" wp14:editId="5A0E9303">
                      <wp:simplePos x="0" y="0"/>
                      <wp:positionH relativeFrom="column">
                        <wp:posOffset>955040</wp:posOffset>
                      </wp:positionH>
                      <wp:positionV relativeFrom="paragraph">
                        <wp:posOffset>40005</wp:posOffset>
                      </wp:positionV>
                      <wp:extent cx="655320" cy="374800"/>
                      <wp:effectExtent l="0" t="0" r="11430" b="25400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5320" cy="3748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Default="006855A3" w:rsidP="006855A3">
                                  <w:pPr>
                                    <w:jc w:val="center"/>
                                  </w:pPr>
                                  <w:proofErr w:type="spellStart"/>
                                  <w:r w:rsidRPr="00950150">
                                    <w:rPr>
                                      <w:sz w:val="16"/>
                                      <w:szCs w:val="16"/>
                                    </w:rPr>
                                    <w:t>Hayır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207AA9" id="Oval 29" o:spid="_x0000_s1040" style="position:absolute;left:0;text-align:left;margin-left:75.2pt;margin-top:3.15pt;width:51.6pt;height:29.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" fillcolor="#5b9bd5 [3204]" strokecolor="#1f4d78 [1604]" strokeweight="1pt">
                      <v:stroke joinstyle="miter"/>
                      <v:textbox>
                        <w:txbxContent>
                          <w:p w:rsidR="006855A3" w:rsidRDefault="006855A3" w:rsidP="006855A3">
                            <w:pPr>
                              <w:jc w:val="center"/>
                            </w:pPr>
                            <w:proofErr w:type="spellStart"/>
                            <w:r w:rsidRPr="00950150">
                              <w:rPr>
                                <w:sz w:val="16"/>
                                <w:szCs w:val="16"/>
                              </w:rPr>
                              <w:t>Hayır</w:t>
                            </w:r>
                            <w:proofErr w:type="spellEnd"/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31FDBEF" wp14:editId="3845431B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40005</wp:posOffset>
                      </wp:positionV>
                      <wp:extent cx="665480" cy="354131"/>
                      <wp:effectExtent l="0" t="0" r="20320" b="2730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5480" cy="35413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1FDBEF" id="Oval 28" o:spid="_x0000_s1041" style="position:absolute;left:0;text-align:left;margin-left:3.4pt;margin-top:3.15pt;width:52.4pt;height:27.9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" fillcolor="#5b9bd5 [3204]" strokecolor="#1f4d78 [1604]" strokeweight="1pt">
                      <v:stroke joinstyle="miter"/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6855A3" w:rsidRDefault="003E3AB0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F40A700" wp14:editId="5E5370C2">
                      <wp:simplePos x="0" y="0"/>
                      <wp:positionH relativeFrom="column">
                        <wp:posOffset>1250950</wp:posOffset>
                      </wp:positionH>
                      <wp:positionV relativeFrom="paragraph">
                        <wp:posOffset>173355</wp:posOffset>
                      </wp:positionV>
                      <wp:extent cx="5080" cy="206375"/>
                      <wp:effectExtent l="76200" t="0" r="71120" b="60325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0" cy="206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E19CC5" id="Düz Ok Bağlayıcısı 32" o:spid="_x0000_s1026" type="#_x0000_t32" style="position:absolute;margin-left:98.5pt;margin-top:13.65pt;width:.4pt;height:16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44FC8FB" wp14:editId="13DE1F7A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173355</wp:posOffset>
                      </wp:positionV>
                      <wp:extent cx="0" cy="206375"/>
                      <wp:effectExtent l="76200" t="0" r="57150" b="60325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6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EE5AB5" id="Düz Ok Bağlayıcısı 34" o:spid="_x0000_s1026" type="#_x0000_t32" style="position:absolute;margin-left:28.65pt;margin-top:13.65pt;width:0;height:16.2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</w:p>
          <w:p w:rsidR="006855A3" w:rsidRDefault="003E3AB0" w:rsidP="006855A3">
            <w:pPr>
              <w:jc w:val="center"/>
            </w:pP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8F3288A" wp14:editId="03672960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34290</wp:posOffset>
                      </wp:positionV>
                      <wp:extent cx="871220" cy="988265"/>
                      <wp:effectExtent l="0" t="0" r="24130" b="2159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220" cy="98826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950150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50150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Söz konusu protokolün uygun görülmediğinin ilgili birime bildirilmesi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F3288A" id="Dikdörtgen 33" o:spid="_x0000_s1042" style="position:absolute;left:0;text-align:left;margin-left:66.85pt;margin-top:2.7pt;width:68.6pt;height:77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" fillcolor="#5b9bd5 [3204]" strokecolor="#1f4d78 [1604]" strokeweight="1pt">
                      <v:textbox>
                        <w:txbxContent>
                          <w:p w:rsidR="006855A3" w:rsidRPr="00950150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5015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Söz konusu protokolün uygun görülmediğinin ilgili birime bildirilmesi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D1EF588" wp14:editId="67BE338D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35560</wp:posOffset>
                      </wp:positionV>
                      <wp:extent cx="850900" cy="982980"/>
                      <wp:effectExtent l="0" t="0" r="25400" b="26670"/>
                      <wp:wrapNone/>
                      <wp:docPr id="35" name="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900" cy="9829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55A3" w:rsidRPr="00B11A24" w:rsidRDefault="006855A3" w:rsidP="006855A3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  <w:lang w:val="tr-TR"/>
                                    </w:rPr>
                                  </w:pPr>
                                  <w:r w:rsidRPr="00B11A24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lang w:val="tr-TR"/>
                                    </w:rPr>
                                    <w:t>İmzalanan Protokole Yükseköğretim Kurulu Başkanlığı tarafından onay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EF588" id="Dikdörtgen 35" o:spid="_x0000_s1043" style="position:absolute;left:0;text-align:left;margin-left:-3.6pt;margin-top:2.8pt;width:67pt;height:77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" fillcolor="#5b9bd5 [3204]" strokecolor="#1f4d78 [1604]" strokeweight="1pt">
                      <v:textbox>
                        <w:txbxContent>
                          <w:p w:rsidR="006855A3" w:rsidRPr="00B11A24" w:rsidRDefault="006855A3" w:rsidP="006855A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B11A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tr-TR"/>
                              </w:rPr>
                              <w:t>İmzalanan Protokole Yükseköğretim Kurulu Başkanlığı tarafından onay verilmesi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>
            <w:pPr>
              <w:jc w:val="center"/>
            </w:pPr>
          </w:p>
          <w:p w:rsidR="006855A3" w:rsidRDefault="006855A3" w:rsidP="006855A3"/>
        </w:tc>
      </w:tr>
    </w:tbl>
    <w:p w:rsidR="00372311" w:rsidRDefault="003E3AB0" w:rsidP="003E3AB0">
      <w:pPr>
        <w:tabs>
          <w:tab w:val="left" w:pos="5955"/>
        </w:tabs>
      </w:pPr>
      <w:r>
        <w:tab/>
      </w:r>
      <w:bookmarkStart w:id="0" w:name="_GoBack"/>
      <w:bookmarkEnd w:id="0"/>
    </w:p>
    <w:sectPr w:rsidR="00372311" w:rsidSect="006B06AE">
      <w:headerReference w:type="default" r:id="rId6"/>
      <w:pgSz w:w="11906" w:h="16838"/>
      <w:pgMar w:top="86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9E9" w:rsidRDefault="004C29E9" w:rsidP="000472CF">
      <w:pPr>
        <w:spacing w:after="0" w:line="240" w:lineRule="auto"/>
      </w:pPr>
      <w:r>
        <w:separator/>
      </w:r>
    </w:p>
  </w:endnote>
  <w:endnote w:type="continuationSeparator" w:id="0">
    <w:p w:rsidR="004C29E9" w:rsidRDefault="004C29E9" w:rsidP="00047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9E9" w:rsidRDefault="004C29E9" w:rsidP="000472CF">
      <w:pPr>
        <w:spacing w:after="0" w:line="240" w:lineRule="auto"/>
      </w:pPr>
      <w:r>
        <w:separator/>
      </w:r>
    </w:p>
  </w:footnote>
  <w:footnote w:type="continuationSeparator" w:id="0">
    <w:p w:rsidR="004C29E9" w:rsidRDefault="004C29E9" w:rsidP="00047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1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623BFE" w:rsidRPr="00623BFE" w:rsidTr="00FC4ECF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:rsidR="00623BFE" w:rsidRPr="00623BFE" w:rsidRDefault="00623BFE" w:rsidP="00623BFE">
          <w:pPr>
            <w:spacing w:before="40" w:after="40"/>
            <w:jc w:val="right"/>
          </w:pPr>
          <w:r w:rsidRPr="00623BFE">
            <w:rPr>
              <w:noProof/>
            </w:rPr>
            <w:drawing>
              <wp:inline distT="0" distB="0" distL="0" distR="0" wp14:anchorId="6323D995" wp14:editId="715F05BD">
                <wp:extent cx="853440" cy="827532"/>
                <wp:effectExtent l="0" t="0" r="0" b="0"/>
                <wp:docPr id="16" name="Picture 17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" name="Picture 1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right="3"/>
            <w:jc w:val="center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b/>
            </w:rPr>
            <w:t xml:space="preserve"> </w:t>
          </w:r>
        </w:p>
        <w:p w:rsidR="00623BFE" w:rsidRPr="00623BFE" w:rsidRDefault="00623BFE" w:rsidP="00623BFE">
          <w:pPr>
            <w:spacing w:after="22"/>
            <w:ind w:right="61"/>
            <w:jc w:val="center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b/>
            </w:rPr>
            <w:t xml:space="preserve">T.C. </w:t>
          </w:r>
        </w:p>
        <w:p w:rsidR="00623BFE" w:rsidRPr="00623BFE" w:rsidRDefault="00623BFE" w:rsidP="00623BFE">
          <w:pPr>
            <w:spacing w:after="22"/>
            <w:ind w:right="63"/>
            <w:jc w:val="center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b/>
            </w:rPr>
            <w:t>KASTAMONU ÜNİVERSİTESİ</w:t>
          </w:r>
          <w:r w:rsidRPr="00623BFE">
            <w:rPr>
              <w:rFonts w:ascii="Times New Roman" w:hAnsi="Times New Roman" w:cs="Times New Roman"/>
            </w:rPr>
            <w:t xml:space="preserve"> </w:t>
          </w:r>
        </w:p>
        <w:p w:rsidR="00623BFE" w:rsidRPr="00623BFE" w:rsidRDefault="00623BFE" w:rsidP="00623BFE">
          <w:pPr>
            <w:ind w:left="599" w:right="552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Öğrenci İşleri </w:t>
          </w:r>
          <w:r w:rsidRPr="00623BFE">
            <w:rPr>
              <w:rFonts w:ascii="Times New Roman" w:hAnsi="Times New Roman" w:cs="Times New Roman"/>
              <w:b/>
            </w:rPr>
            <w:t xml:space="preserve">Daire Başkanlığı </w:t>
          </w:r>
        </w:p>
        <w:p w:rsidR="00623BFE" w:rsidRDefault="00623BFE" w:rsidP="00623BFE">
          <w:pPr>
            <w:ind w:left="599" w:right="552"/>
            <w:jc w:val="center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</w:rPr>
            <w:t xml:space="preserve">Protokol Hazırlanmasında İzlenecek Yol </w:t>
          </w:r>
        </w:p>
        <w:p w:rsidR="00623BFE" w:rsidRPr="00623BFE" w:rsidRDefault="00623BFE" w:rsidP="00623BFE">
          <w:pPr>
            <w:ind w:left="599" w:right="552"/>
            <w:jc w:val="center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</w:rPr>
            <w:t>İş Akış Süreci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left="2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KYS-İA-328</w:t>
          </w:r>
        </w:p>
      </w:tc>
    </w:tr>
    <w:tr w:rsidR="00623BFE" w:rsidRPr="00623BFE" w:rsidTr="00FC4ECF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left="2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sz w:val="20"/>
            </w:rPr>
            <w:t>13.05.2024</w:t>
          </w:r>
        </w:p>
      </w:tc>
    </w:tr>
    <w:tr w:rsidR="00623BFE" w:rsidRPr="00623BFE" w:rsidTr="00FC4ECF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left="2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>-</w:t>
          </w:r>
        </w:p>
      </w:tc>
    </w:tr>
    <w:tr w:rsidR="00623BFE" w:rsidRPr="00623BFE" w:rsidTr="00FC4ECF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/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left="2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>00</w:t>
          </w:r>
        </w:p>
      </w:tc>
    </w:tr>
    <w:tr w:rsidR="00623BFE" w:rsidRPr="00623BFE" w:rsidTr="00FC4ECF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/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ind w:left="2"/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623BFE" w:rsidRPr="00623BFE" w:rsidRDefault="00623BFE" w:rsidP="00623BFE">
          <w:pPr>
            <w:rPr>
              <w:rFonts w:ascii="Times New Roman" w:hAnsi="Times New Roman" w:cs="Times New Roman"/>
            </w:rPr>
          </w:pPr>
          <w:r w:rsidRPr="00623BFE">
            <w:rPr>
              <w:rFonts w:ascii="Times New Roman" w:hAnsi="Times New Roman" w:cs="Times New Roman"/>
              <w:sz w:val="20"/>
            </w:rPr>
            <w:fldChar w:fldCharType="begin"/>
          </w:r>
          <w:r w:rsidRPr="00623BFE">
            <w:rPr>
              <w:rFonts w:ascii="Times New Roman" w:hAnsi="Times New Roman" w:cs="Times New Roman"/>
              <w:sz w:val="20"/>
            </w:rPr>
            <w:instrText>PAGE   \* MERGEFORMAT</w:instrText>
          </w:r>
          <w:r w:rsidRPr="00623BFE">
            <w:rPr>
              <w:rFonts w:ascii="Times New Roman" w:hAnsi="Times New Roman" w:cs="Times New Roman"/>
              <w:sz w:val="20"/>
            </w:rPr>
            <w:fldChar w:fldCharType="separate"/>
          </w:r>
          <w:r w:rsidR="00FE52DE">
            <w:rPr>
              <w:rFonts w:ascii="Times New Roman" w:hAnsi="Times New Roman" w:cs="Times New Roman"/>
              <w:noProof/>
              <w:sz w:val="20"/>
            </w:rPr>
            <w:t>1</w:t>
          </w:r>
          <w:r w:rsidRPr="00623BFE">
            <w:rPr>
              <w:rFonts w:ascii="Times New Roman" w:hAnsi="Times New Roman" w:cs="Times New Roman"/>
              <w:sz w:val="20"/>
            </w:rPr>
            <w:fldChar w:fldCharType="end"/>
          </w:r>
          <w:r w:rsidRPr="00623BFE">
            <w:rPr>
              <w:rFonts w:ascii="Times New Roman" w:hAnsi="Times New Roman" w:cs="Times New Roman"/>
              <w:sz w:val="20"/>
            </w:rPr>
            <w:t>/3</w:t>
          </w:r>
        </w:p>
      </w:tc>
    </w:tr>
  </w:tbl>
  <w:p w:rsidR="000472CF" w:rsidRDefault="000472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311"/>
    <w:rsid w:val="00012C36"/>
    <w:rsid w:val="000472CF"/>
    <w:rsid w:val="00087D30"/>
    <w:rsid w:val="001A7B43"/>
    <w:rsid w:val="00204C1F"/>
    <w:rsid w:val="00261CE3"/>
    <w:rsid w:val="00280B87"/>
    <w:rsid w:val="002A4BAB"/>
    <w:rsid w:val="00372311"/>
    <w:rsid w:val="003E3AB0"/>
    <w:rsid w:val="00477765"/>
    <w:rsid w:val="004C29E9"/>
    <w:rsid w:val="00623BFE"/>
    <w:rsid w:val="00651106"/>
    <w:rsid w:val="006855A3"/>
    <w:rsid w:val="00686C93"/>
    <w:rsid w:val="006B06AE"/>
    <w:rsid w:val="0071757C"/>
    <w:rsid w:val="00950150"/>
    <w:rsid w:val="00991F35"/>
    <w:rsid w:val="00A14602"/>
    <w:rsid w:val="00A867A5"/>
    <w:rsid w:val="00B11A24"/>
    <w:rsid w:val="00C112F8"/>
    <w:rsid w:val="00C33BC3"/>
    <w:rsid w:val="00E56576"/>
    <w:rsid w:val="00E727E2"/>
    <w:rsid w:val="00FE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BDEDA2-7337-442A-B946-94DF5BAD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86C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17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1757C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47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72CF"/>
  </w:style>
  <w:style w:type="paragraph" w:styleId="AltBilgi">
    <w:name w:val="footer"/>
    <w:basedOn w:val="Normal"/>
    <w:link w:val="AltBilgiChar"/>
    <w:uiPriority w:val="99"/>
    <w:unhideWhenUsed/>
    <w:rsid w:val="000472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72CF"/>
  </w:style>
  <w:style w:type="table" w:customStyle="1" w:styleId="TableGrid">
    <w:name w:val="TableGrid"/>
    <w:rsid w:val="00623BFE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23BFE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SERDAROGLU</dc:creator>
  <cp:keywords/>
  <dc:description/>
  <cp:lastModifiedBy>AYCA NUR AYDOGAN</cp:lastModifiedBy>
  <cp:revision>3</cp:revision>
  <cp:lastPrinted>2024-05-09T14:13:00Z</cp:lastPrinted>
  <dcterms:created xsi:type="dcterms:W3CDTF">2024-05-17T08:46:00Z</dcterms:created>
  <dcterms:modified xsi:type="dcterms:W3CDTF">2025-02-07T12:34:00Z</dcterms:modified>
</cp:coreProperties>
</file>