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A899E" w14:textId="77777777" w:rsidR="003E7B73" w:rsidRPr="00B15B93" w:rsidRDefault="003E7B73" w:rsidP="009D2D05">
      <w:pPr>
        <w:spacing w:before="91"/>
        <w:ind w:left="618"/>
        <w:jc w:val="both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İNOVATİF TEKNOLOJİLER (İNOTEK)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5CBD6EA7" w14:textId="77777777" w:rsidR="003E7B73" w:rsidRPr="00B15B93" w:rsidRDefault="003E7B73" w:rsidP="003E7B73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6A4AF407" w14:textId="77777777" w:rsidR="003E7B73" w:rsidRPr="00B15B93" w:rsidRDefault="003E7B73" w:rsidP="003E7B73">
      <w:pPr>
        <w:pStyle w:val="GvdeMetni"/>
        <w:spacing w:before="3"/>
        <w:rPr>
          <w:b/>
          <w:sz w:val="24"/>
        </w:rPr>
      </w:pPr>
    </w:p>
    <w:p w14:paraId="588097F1" w14:textId="77777777" w:rsidR="003E7B73" w:rsidRPr="00B15B93" w:rsidRDefault="003E7B73" w:rsidP="003E7B73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75EAFC7E" w14:textId="4D9523F9" w:rsidR="003E7B73" w:rsidRDefault="003E7B73" w:rsidP="003E7B73">
      <w:pPr>
        <w:pStyle w:val="Balk1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6D91EF28" w14:textId="77777777" w:rsidR="004450E5" w:rsidRPr="00B15B93" w:rsidRDefault="004450E5" w:rsidP="003E7B73">
      <w:pPr>
        <w:pStyle w:val="Balk1"/>
      </w:pPr>
    </w:p>
    <w:p w14:paraId="0BF3E76D" w14:textId="77777777" w:rsidR="004450E5" w:rsidRPr="004450E5" w:rsidRDefault="004450E5" w:rsidP="004450E5">
      <w:pPr>
        <w:pStyle w:val="GvdeMetni"/>
        <w:numPr>
          <w:ilvl w:val="0"/>
          <w:numId w:val="7"/>
        </w:numPr>
        <w:spacing w:after="120" w:line="360" w:lineRule="auto"/>
        <w:jc w:val="both"/>
        <w:rPr>
          <w:bCs/>
          <w:sz w:val="24"/>
          <w:szCs w:val="24"/>
        </w:rPr>
      </w:pPr>
      <w:r w:rsidRPr="004450E5">
        <w:rPr>
          <w:bCs/>
          <w:sz w:val="24"/>
          <w:szCs w:val="24"/>
        </w:rPr>
        <w:t>İNOTEK: Yenilikçi teknolojileri takip etmek; bu teknolojiler ile işletmelerin eşleştirilmesini sağlamak ve işletmelere sunmak; firma ziyaretleri yapmak ve takiplerini gerçekleştirmek; iş birliği potansiyeli olan akademisyenleri belirlemek ve süreçlerini izlemek; İNOTEK sözleşmelerini hazırlamak.</w:t>
      </w:r>
    </w:p>
    <w:p w14:paraId="2701FE57" w14:textId="77777777" w:rsidR="004450E5" w:rsidRPr="004450E5" w:rsidRDefault="004450E5" w:rsidP="004450E5">
      <w:pPr>
        <w:pStyle w:val="GvdeMetni"/>
        <w:numPr>
          <w:ilvl w:val="0"/>
          <w:numId w:val="7"/>
        </w:numPr>
        <w:spacing w:after="120" w:line="360" w:lineRule="auto"/>
        <w:jc w:val="both"/>
        <w:rPr>
          <w:bCs/>
          <w:sz w:val="24"/>
          <w:szCs w:val="24"/>
        </w:rPr>
      </w:pPr>
      <w:r w:rsidRPr="004450E5">
        <w:rPr>
          <w:bCs/>
          <w:sz w:val="24"/>
          <w:szCs w:val="24"/>
        </w:rPr>
        <w:t>Eğitim Çalışmaları: İNOTEK ile ilgili eğitim programlarını planlamak ve uygulamak.</w:t>
      </w:r>
    </w:p>
    <w:p w14:paraId="2A5A7E4E" w14:textId="7B3B7C9C" w:rsidR="003E7B73" w:rsidRPr="004450E5" w:rsidRDefault="004450E5" w:rsidP="004450E5">
      <w:pPr>
        <w:pStyle w:val="GvdeMetni"/>
        <w:numPr>
          <w:ilvl w:val="0"/>
          <w:numId w:val="7"/>
        </w:numPr>
        <w:spacing w:after="120" w:line="360" w:lineRule="auto"/>
        <w:jc w:val="both"/>
        <w:rPr>
          <w:bCs/>
          <w:sz w:val="24"/>
          <w:szCs w:val="24"/>
        </w:rPr>
      </w:pPr>
      <w:r w:rsidRPr="004450E5">
        <w:rPr>
          <w:bCs/>
          <w:sz w:val="24"/>
          <w:szCs w:val="24"/>
        </w:rPr>
        <w:t xml:space="preserve">Web ve Sosyal Medya Yönetimi: İNOTEK kapsamında yapılan çalışmaların </w:t>
      </w:r>
      <w:proofErr w:type="spellStart"/>
      <w:r w:rsidRPr="004450E5">
        <w:rPr>
          <w:bCs/>
          <w:sz w:val="24"/>
          <w:szCs w:val="24"/>
        </w:rPr>
        <w:t>web’de</w:t>
      </w:r>
      <w:proofErr w:type="spellEnd"/>
      <w:r w:rsidRPr="004450E5">
        <w:rPr>
          <w:bCs/>
          <w:sz w:val="24"/>
          <w:szCs w:val="24"/>
        </w:rPr>
        <w:t xml:space="preserve"> yayınlanmak üzere haber metinlerini hazırlamak, yayınlanmasını sağlamak; sosyal medya paylaşımlarının düzenlenmesini gerçekleştirmek.</w:t>
      </w:r>
    </w:p>
    <w:p w14:paraId="409EB7E9" w14:textId="77777777" w:rsidR="004450E5" w:rsidRDefault="004450E5" w:rsidP="004450E5">
      <w:pPr>
        <w:pStyle w:val="Balk1"/>
      </w:pPr>
    </w:p>
    <w:p w14:paraId="26CC5FB5" w14:textId="2878E2BA" w:rsidR="003E7B73" w:rsidRDefault="003E7B73" w:rsidP="004450E5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144EA767" w14:textId="77777777" w:rsidR="004450E5" w:rsidRPr="004450E5" w:rsidRDefault="004450E5" w:rsidP="004450E5">
      <w:pPr>
        <w:pStyle w:val="Balk1"/>
      </w:pPr>
    </w:p>
    <w:p w14:paraId="09806212" w14:textId="77777777" w:rsidR="003E7B73" w:rsidRPr="00B15B93" w:rsidRDefault="003E7B73" w:rsidP="003E7B7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1D3F12AD" w14:textId="77777777" w:rsidR="003E7B73" w:rsidRPr="00B15B93" w:rsidRDefault="003E7B73" w:rsidP="003E7B7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17BC2AED" w14:textId="77777777" w:rsidR="003E7B73" w:rsidRPr="00B15B93" w:rsidRDefault="003E7B73" w:rsidP="003E7B7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28C782CB" w14:textId="77777777" w:rsidR="003E7B73" w:rsidRPr="00B15B93" w:rsidRDefault="003E7B73" w:rsidP="003E7B73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08F15E2C" w14:textId="77777777" w:rsidR="003E7B73" w:rsidRPr="00B15B93" w:rsidRDefault="003E7B73" w:rsidP="003E7B73">
      <w:pPr>
        <w:pStyle w:val="GvdeMetni"/>
        <w:rPr>
          <w:sz w:val="20"/>
        </w:rPr>
      </w:pPr>
    </w:p>
    <w:p w14:paraId="1B35B577" w14:textId="69E75D26" w:rsidR="003E7B73" w:rsidRDefault="003E7B73" w:rsidP="004860A5">
      <w:pPr>
        <w:pStyle w:val="GvdeMetni"/>
        <w:rPr>
          <w:sz w:val="20"/>
        </w:rPr>
      </w:pPr>
    </w:p>
    <w:p w14:paraId="6BED69EC" w14:textId="0E056AE3" w:rsidR="00480370" w:rsidRDefault="00480370" w:rsidP="004860A5">
      <w:pPr>
        <w:pStyle w:val="GvdeMetni"/>
        <w:rPr>
          <w:sz w:val="20"/>
        </w:rPr>
      </w:pPr>
    </w:p>
    <w:sectPr w:rsidR="00480370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9F61B" w14:textId="77777777" w:rsidR="002A24EA" w:rsidRDefault="002A24EA" w:rsidP="00495F75">
      <w:pPr>
        <w:spacing w:after="0" w:line="240" w:lineRule="auto"/>
      </w:pPr>
      <w:r>
        <w:separator/>
      </w:r>
    </w:p>
  </w:endnote>
  <w:endnote w:type="continuationSeparator" w:id="0">
    <w:p w14:paraId="2D27E8AE" w14:textId="77777777" w:rsidR="002A24EA" w:rsidRDefault="002A24E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D78A8" w14:textId="77777777" w:rsidR="007B4805" w:rsidRDefault="007B48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7AC965AA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F86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1FC30" w14:textId="77777777" w:rsidR="007B4805" w:rsidRDefault="007B48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1BDA65" w14:textId="77777777" w:rsidR="002A24EA" w:rsidRDefault="002A24EA" w:rsidP="00495F75">
      <w:pPr>
        <w:spacing w:after="0" w:line="240" w:lineRule="auto"/>
      </w:pPr>
      <w:r>
        <w:separator/>
      </w:r>
    </w:p>
  </w:footnote>
  <w:footnote w:type="continuationSeparator" w:id="0">
    <w:p w14:paraId="5C80DDB2" w14:textId="77777777" w:rsidR="002A24EA" w:rsidRDefault="002A24E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1D77B" w14:textId="77777777" w:rsidR="007B4805" w:rsidRDefault="007B48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20CCC9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B4805">
            <w:rPr>
              <w:rFonts w:ascii="Times New Roman" w:eastAsia="Century Gothic" w:hAnsi="Times New Roman" w:cs="Times New Roman"/>
              <w:sz w:val="20"/>
              <w:szCs w:val="20"/>
            </w:rPr>
            <w:t>202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2F2F07B" w:rsidR="00B90E35" w:rsidRPr="009D518C" w:rsidRDefault="008B3F8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  <w:bookmarkStart w:id="0" w:name="_GoBack"/>
          <w:bookmarkEnd w:id="0"/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2F00514" w:rsidR="00B90E35" w:rsidRPr="009D518C" w:rsidRDefault="007B480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735959E9" w:rsidR="00B90E35" w:rsidRPr="009D518C" w:rsidRDefault="007B480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E7A503A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B3F8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B4805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0AE10" w14:textId="77777777" w:rsidR="007B4805" w:rsidRDefault="007B48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20C40"/>
    <w:multiLevelType w:val="hybridMultilevel"/>
    <w:tmpl w:val="4CD282E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A24EA"/>
    <w:rsid w:val="002B055D"/>
    <w:rsid w:val="002B3400"/>
    <w:rsid w:val="002C4883"/>
    <w:rsid w:val="002C7465"/>
    <w:rsid w:val="002D0787"/>
    <w:rsid w:val="002D320E"/>
    <w:rsid w:val="002F0569"/>
    <w:rsid w:val="002F5E5F"/>
    <w:rsid w:val="00324713"/>
    <w:rsid w:val="0033663F"/>
    <w:rsid w:val="00392295"/>
    <w:rsid w:val="003E7B73"/>
    <w:rsid w:val="00404BD9"/>
    <w:rsid w:val="0041644D"/>
    <w:rsid w:val="00425865"/>
    <w:rsid w:val="004450E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137CC"/>
    <w:rsid w:val="00726D93"/>
    <w:rsid w:val="0074043D"/>
    <w:rsid w:val="00741ABD"/>
    <w:rsid w:val="007466B4"/>
    <w:rsid w:val="00751100"/>
    <w:rsid w:val="0075263C"/>
    <w:rsid w:val="007A7AE7"/>
    <w:rsid w:val="007B41FC"/>
    <w:rsid w:val="007B4805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3F86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78F71-32E5-4182-BC4E-4C9026FC4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2025-08-25T12:40:00Z</dcterms:created>
  <dcterms:modified xsi:type="dcterms:W3CDTF">2025-08-28T06:59:00Z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